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4" w:type="dxa"/>
        <w:jc w:val="center"/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541"/>
      </w:tblGrid>
      <w:tr w:rsidR="00622638" w:rsidRPr="00622638" w:rsidTr="00D60B4C">
        <w:trPr>
          <w:trHeight w:val="255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622638" w:rsidRPr="00622638" w:rsidRDefault="00622638" w:rsidP="00622638">
            <w:pPr>
              <w:jc w:val="center"/>
              <w:rPr>
                <w:rFonts w:ascii="Rockwell" w:hAnsi="Rockwell"/>
                <w:b/>
              </w:rPr>
            </w:pPr>
            <w:r w:rsidRPr="00622638">
              <w:rPr>
                <w:rFonts w:ascii="Rockwell" w:hAnsi="Rockwell"/>
                <w:b/>
              </w:rPr>
              <w:t>Poverty</w:t>
            </w:r>
          </w:p>
        </w:tc>
        <w:tc>
          <w:tcPr>
            <w:tcW w:w="2541" w:type="dxa"/>
          </w:tcPr>
          <w:p w:rsidR="00622638" w:rsidRPr="00622638" w:rsidRDefault="00622638" w:rsidP="00622638">
            <w:pPr>
              <w:jc w:val="center"/>
              <w:rPr>
                <w:rFonts w:ascii="Rockwell" w:hAnsi="Rockwell"/>
                <w:b/>
              </w:rPr>
            </w:pPr>
            <w:r w:rsidRPr="00622638">
              <w:rPr>
                <w:rFonts w:ascii="Rockwell" w:hAnsi="Rockwell"/>
                <w:b/>
              </w:rPr>
              <w:t>Middle Class</w:t>
            </w:r>
          </w:p>
        </w:tc>
        <w:tc>
          <w:tcPr>
            <w:tcW w:w="2541" w:type="dxa"/>
          </w:tcPr>
          <w:p w:rsidR="00622638" w:rsidRPr="00622638" w:rsidRDefault="00622638" w:rsidP="00622638">
            <w:pPr>
              <w:jc w:val="center"/>
              <w:rPr>
                <w:rFonts w:ascii="Rockwell" w:hAnsi="Rockwell"/>
                <w:b/>
              </w:rPr>
            </w:pPr>
            <w:r w:rsidRPr="00622638">
              <w:rPr>
                <w:rFonts w:ascii="Rockwell" w:hAnsi="Rockwell"/>
                <w:b/>
              </w:rPr>
              <w:t>Wealth</w:t>
            </w:r>
          </w:p>
        </w:tc>
      </w:tr>
      <w:tr w:rsidR="00622638" w:rsidRPr="00622638" w:rsidTr="00D60B4C">
        <w:trPr>
          <w:trHeight w:val="751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Possessions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People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Things</w:t>
            </w:r>
          </w:p>
        </w:tc>
        <w:tc>
          <w:tcPr>
            <w:tcW w:w="2541" w:type="dxa"/>
          </w:tcPr>
          <w:p w:rsidR="00622638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One-of-a-kind objects, legacies, pedigrees</w:t>
            </w:r>
          </w:p>
          <w:p w:rsidR="00D60B4C" w:rsidRPr="00D60B4C" w:rsidRDefault="00D60B4C" w:rsidP="00D60B4C">
            <w:pPr>
              <w:rPr>
                <w:rFonts w:ascii="Gill Sans MT" w:hAnsi="Gill Sans MT"/>
              </w:rPr>
            </w:pPr>
          </w:p>
        </w:tc>
      </w:tr>
      <w:tr w:rsidR="00622638" w:rsidRPr="00622638" w:rsidTr="00D60B4C">
        <w:trPr>
          <w:trHeight w:val="511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Money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To be used, spent.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To be managed.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To be conserved, invested</w:t>
            </w:r>
          </w:p>
        </w:tc>
      </w:tr>
      <w:tr w:rsidR="00622638" w:rsidRPr="00622638" w:rsidTr="00D60B4C">
        <w:trPr>
          <w:trHeight w:val="1021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Personality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Is for entertainment. Sense of humor is highly valued.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Is for acquisition and stability.  Achievement is highly valued.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Is for connections. Financial, political, social connections are highly valued.</w:t>
            </w:r>
          </w:p>
        </w:tc>
      </w:tr>
      <w:tr w:rsidR="00622638" w:rsidRPr="00622638" w:rsidTr="00D60B4C">
        <w:trPr>
          <w:trHeight w:val="751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Social Emphasis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Social inclusion of people they like.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Emphasis is on self-governance and self-sufficiency.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Emphasis is on social inclusion.</w:t>
            </w:r>
          </w:p>
        </w:tc>
      </w:tr>
      <w:tr w:rsidR="00622638" w:rsidRPr="00622638" w:rsidTr="00D60B4C">
        <w:trPr>
          <w:trHeight w:val="766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Food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Key Question: Did you have enough? Quantity is important.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Key Question: Did you like it? Quality important.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Key Question: Was it presented well? Presentation important.</w:t>
            </w:r>
          </w:p>
        </w:tc>
      </w:tr>
      <w:tr w:rsidR="00622638" w:rsidRPr="00622638" w:rsidTr="00D60B4C">
        <w:trPr>
          <w:trHeight w:val="1021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Clothing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Clothing valued for individual style and expression of personality.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Clothing valued for its quality and acceptance into norm of middle class. Label important.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Clothing valued for its artistic sense and expression. Designer important.</w:t>
            </w:r>
          </w:p>
        </w:tc>
      </w:tr>
      <w:tr w:rsidR="00622638" w:rsidRPr="00622638" w:rsidTr="00D60B4C">
        <w:trPr>
          <w:trHeight w:val="1277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Time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Present time is most important. Decision made for moment based on feelings or survival.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Future time is most important. Decisions made against future ramifications.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Traditions and history most important. Decisions made partially on basis of tradition and decorum.</w:t>
            </w:r>
          </w:p>
        </w:tc>
      </w:tr>
      <w:tr w:rsidR="00622638" w:rsidRPr="00622638" w:rsidTr="00D60B4C">
        <w:trPr>
          <w:trHeight w:val="751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Education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Valued and revered as abstract but not as reality.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Crucial for climbing success ladder and making money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Necessary tradition for making and maintaining connections.</w:t>
            </w:r>
          </w:p>
        </w:tc>
      </w:tr>
      <w:tr w:rsidR="00622638" w:rsidRPr="00622638" w:rsidTr="00D60B4C">
        <w:trPr>
          <w:trHeight w:val="766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Destiny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Believes in fate. Cannot do much to mitigate chance.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Believes in choice. Can change future with good choices now.</w:t>
            </w:r>
          </w:p>
        </w:tc>
        <w:tc>
          <w:tcPr>
            <w:tcW w:w="2541" w:type="dxa"/>
          </w:tcPr>
          <w:p w:rsidR="00622638" w:rsidRPr="00D60B4C" w:rsidRDefault="00622638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Believes in noblesse oblige (nobility obliges)</w:t>
            </w:r>
          </w:p>
        </w:tc>
      </w:tr>
      <w:tr w:rsidR="00622638" w:rsidRPr="00622638" w:rsidTr="00D60B4C">
        <w:trPr>
          <w:trHeight w:val="766"/>
          <w:jc w:val="center"/>
        </w:trPr>
        <w:tc>
          <w:tcPr>
            <w:tcW w:w="2541" w:type="dxa"/>
          </w:tcPr>
          <w:p w:rsidR="00622638" w:rsidRPr="00D60B4C" w:rsidRDefault="00622638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Language</w:t>
            </w:r>
          </w:p>
        </w:tc>
        <w:tc>
          <w:tcPr>
            <w:tcW w:w="2541" w:type="dxa"/>
          </w:tcPr>
          <w:p w:rsidR="00622638" w:rsidRPr="00D60B4C" w:rsidRDefault="00D60B4C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Casual register. Language is about survival.</w:t>
            </w:r>
          </w:p>
        </w:tc>
        <w:tc>
          <w:tcPr>
            <w:tcW w:w="2541" w:type="dxa"/>
          </w:tcPr>
          <w:p w:rsidR="00622638" w:rsidRPr="00D60B4C" w:rsidRDefault="00D60B4C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Formal register. Language is about negotiation.</w:t>
            </w:r>
          </w:p>
        </w:tc>
        <w:tc>
          <w:tcPr>
            <w:tcW w:w="2541" w:type="dxa"/>
          </w:tcPr>
          <w:p w:rsidR="00622638" w:rsidRPr="00D60B4C" w:rsidRDefault="00D60B4C" w:rsidP="00D60B4C">
            <w:pPr>
              <w:rPr>
                <w:rFonts w:ascii="Gill Sans MT" w:hAnsi="Gill Sans MT"/>
              </w:rPr>
            </w:pPr>
            <w:r w:rsidRPr="00D60B4C">
              <w:rPr>
                <w:rFonts w:ascii="Gill Sans MT" w:hAnsi="Gill Sans MT"/>
              </w:rPr>
              <w:t>Formal register. Language is about networking.</w:t>
            </w:r>
          </w:p>
        </w:tc>
      </w:tr>
      <w:tr w:rsidR="00D60B4C" w:rsidRPr="00622638" w:rsidTr="00D60B4C">
        <w:trPr>
          <w:trHeight w:val="511"/>
          <w:jc w:val="center"/>
        </w:trPr>
        <w:tc>
          <w:tcPr>
            <w:tcW w:w="2541" w:type="dxa"/>
          </w:tcPr>
          <w:p w:rsidR="00D60B4C" w:rsidRPr="00D60B4C" w:rsidRDefault="00D60B4C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Family Structure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Tends to be matriarchal.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Tends to be patriarchal.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Depends on who has money.</w:t>
            </w:r>
          </w:p>
        </w:tc>
      </w:tr>
      <w:tr w:rsidR="00D60B4C" w:rsidRPr="00622638" w:rsidTr="00D60B4C">
        <w:trPr>
          <w:trHeight w:val="496"/>
          <w:jc w:val="center"/>
        </w:trPr>
        <w:tc>
          <w:tcPr>
            <w:tcW w:w="2541" w:type="dxa"/>
          </w:tcPr>
          <w:p w:rsidR="00D60B4C" w:rsidRPr="00D60B4C" w:rsidRDefault="00D60B4C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World View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Sees world in terms of local setting.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Sees the world in terms of national setting. 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Sees the world in terms of international view.</w:t>
            </w:r>
          </w:p>
        </w:tc>
      </w:tr>
      <w:tr w:rsidR="00D60B4C" w:rsidRPr="00622638" w:rsidTr="00D60B4C">
        <w:trPr>
          <w:trHeight w:val="1021"/>
          <w:jc w:val="center"/>
        </w:trPr>
        <w:tc>
          <w:tcPr>
            <w:tcW w:w="2541" w:type="dxa"/>
          </w:tcPr>
          <w:p w:rsidR="00D60B4C" w:rsidRPr="00D60B4C" w:rsidRDefault="00D60B4C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Love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Love and acceptance is conditional, based upon whether individual is liked.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Love and acceptance conditional and based largely on achievement.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Love and acceptance conditional and related to social standing and connections.</w:t>
            </w:r>
          </w:p>
        </w:tc>
      </w:tr>
      <w:tr w:rsidR="00D60B4C" w:rsidRPr="00622638" w:rsidTr="00D60B4C">
        <w:trPr>
          <w:trHeight w:val="511"/>
          <w:jc w:val="center"/>
        </w:trPr>
        <w:tc>
          <w:tcPr>
            <w:tcW w:w="2541" w:type="dxa"/>
          </w:tcPr>
          <w:p w:rsidR="00D60B4C" w:rsidRPr="00D60B4C" w:rsidRDefault="00D60B4C" w:rsidP="00D60B4C">
            <w:pPr>
              <w:jc w:val="center"/>
              <w:rPr>
                <w:rFonts w:ascii="Rockwell" w:hAnsi="Rockwell"/>
                <w:b/>
              </w:rPr>
            </w:pPr>
            <w:r w:rsidRPr="00D60B4C">
              <w:rPr>
                <w:rFonts w:ascii="Rockwell" w:hAnsi="Rockwell"/>
                <w:b/>
              </w:rPr>
              <w:t>Driving Force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Survival, relationships, entertainment.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Work, achievement.</w:t>
            </w:r>
          </w:p>
        </w:tc>
        <w:tc>
          <w:tcPr>
            <w:tcW w:w="2541" w:type="dxa"/>
          </w:tcPr>
          <w:p w:rsidR="00D60B4C" w:rsidRPr="00D60B4C" w:rsidRDefault="00D60B4C" w:rsidP="00D60B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Financial, political, social connections.</w:t>
            </w:r>
          </w:p>
        </w:tc>
      </w:tr>
    </w:tbl>
    <w:p w:rsidR="00B309AD" w:rsidRDefault="00943314"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315075" cy="866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B4C" w:rsidRPr="00D60B4C" w:rsidRDefault="00D60B4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D60B4C">
                              <w:rPr>
                                <w:rFonts w:ascii="Arial Black" w:hAnsi="Arial Black"/>
                              </w:rPr>
                              <w:t>WN Response:</w:t>
                            </w:r>
                            <w:r w:rsidRPr="00D60B4C">
                              <w:rPr>
                                <w:rFonts w:ascii="Candara" w:hAnsi="Candara"/>
                              </w:rPr>
                              <w:t xml:space="preserve">  Pick a row that stands out to you. Pick something you agree or disagree with. Talk about </w:t>
                            </w:r>
                            <w:r w:rsidR="00FC47DB">
                              <w:rPr>
                                <w:rFonts w:ascii="Candara" w:hAnsi="Candara"/>
                              </w:rPr>
                              <w:t>books</w:t>
                            </w:r>
                            <w:r w:rsidRPr="00D60B4C">
                              <w:rPr>
                                <w:rFonts w:ascii="Candara" w:hAnsi="Candara"/>
                              </w:rPr>
                              <w:t>/movies/TV shows where you have seen in the different classes. Is this chart true and accurate?  Where do you fit in on this chart?</w:t>
                            </w:r>
                          </w:p>
                          <w:p w:rsidR="00D60B4C" w:rsidRDefault="00D60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7.2pt;width:497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vUswIAALk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" filled="f" stroked="f">
                <v:textbox>
                  <w:txbxContent>
                    <w:p w:rsidR="00D60B4C" w:rsidRPr="00D60B4C" w:rsidRDefault="00D60B4C">
                      <w:pPr>
                        <w:rPr>
                          <w:rFonts w:ascii="Candara" w:hAnsi="Candara"/>
                        </w:rPr>
                      </w:pPr>
                      <w:r w:rsidRPr="00D60B4C">
                        <w:rPr>
                          <w:rFonts w:ascii="Arial Black" w:hAnsi="Arial Black"/>
                        </w:rPr>
                        <w:t>WN Response:</w:t>
                      </w:r>
                      <w:r w:rsidRPr="00D60B4C">
                        <w:rPr>
                          <w:rFonts w:ascii="Candara" w:hAnsi="Candara"/>
                        </w:rPr>
                        <w:t xml:space="preserve">  Pick a row that stands out to you. Pick something you agree or disagree with. Talk about </w:t>
                      </w:r>
                      <w:r w:rsidR="00FC47DB">
                        <w:rPr>
                          <w:rFonts w:ascii="Candara" w:hAnsi="Candara"/>
                        </w:rPr>
                        <w:t>books</w:t>
                      </w:r>
                      <w:r w:rsidRPr="00D60B4C">
                        <w:rPr>
                          <w:rFonts w:ascii="Candara" w:hAnsi="Candara"/>
                        </w:rPr>
                        <w:t>/movies/TV shows where you have seen in the different classes. Is this chart true and accurate?  Where do you fit in on this chart?</w:t>
                      </w:r>
                    </w:p>
                    <w:p w:rsidR="00D60B4C" w:rsidRDefault="00D60B4C"/>
                  </w:txbxContent>
                </v:textbox>
              </v:shape>
            </w:pict>
          </mc:Fallback>
        </mc:AlternateContent>
      </w:r>
    </w:p>
    <w:sectPr w:rsidR="00B309AD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0B" w:rsidRDefault="00056E0B" w:rsidP="00622638">
      <w:pPr>
        <w:spacing w:after="0" w:line="240" w:lineRule="auto"/>
      </w:pPr>
      <w:r>
        <w:separator/>
      </w:r>
    </w:p>
  </w:endnote>
  <w:endnote w:type="continuationSeparator" w:id="0">
    <w:p w:rsidR="00056E0B" w:rsidRDefault="00056E0B" w:rsidP="0062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4C" w:rsidRPr="00D60B4C" w:rsidRDefault="00D60B4C" w:rsidP="00D60B4C">
    <w:pPr>
      <w:pStyle w:val="Footer"/>
      <w:jc w:val="right"/>
      <w:rPr>
        <w:i/>
      </w:rPr>
    </w:pPr>
    <w:r w:rsidRPr="00D60B4C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0B" w:rsidRDefault="00056E0B" w:rsidP="00622638">
      <w:pPr>
        <w:spacing w:after="0" w:line="240" w:lineRule="auto"/>
      </w:pPr>
      <w:r>
        <w:separator/>
      </w:r>
    </w:p>
  </w:footnote>
  <w:footnote w:type="continuationSeparator" w:id="0">
    <w:p w:rsidR="00056E0B" w:rsidRDefault="00056E0B" w:rsidP="0062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38" w:rsidRDefault="00622638" w:rsidP="00622638">
    <w:pPr>
      <w:pStyle w:val="Header"/>
      <w:jc w:val="center"/>
      <w:rPr>
        <w:rFonts w:ascii="Copperplate Gothic Bold" w:hAnsi="Copperplate Gothic Bold"/>
        <w:u w:val="single"/>
      </w:rPr>
    </w:pPr>
    <w:r w:rsidRPr="00622638">
      <w:rPr>
        <w:rFonts w:ascii="Copperplate Gothic Bold" w:hAnsi="Copperplate Gothic Bold"/>
        <w:u w:val="single"/>
      </w:rPr>
      <w:t>Hidden Rules Among Classes</w:t>
    </w:r>
  </w:p>
  <w:p w:rsidR="00622638" w:rsidRDefault="00622638" w:rsidP="00622638">
    <w:pPr>
      <w:pStyle w:val="Header"/>
      <w:rPr>
        <w:rFonts w:ascii="Candara" w:hAnsi="Candara"/>
      </w:rPr>
    </w:pPr>
    <w:r w:rsidRPr="00622638">
      <w:rPr>
        <w:rFonts w:ascii="Arial Black" w:hAnsi="Arial Black"/>
      </w:rPr>
      <w:t>Directions:</w:t>
    </w:r>
    <w:r w:rsidRPr="00622638">
      <w:rPr>
        <w:rFonts w:ascii="Candara" w:hAnsi="Candara"/>
      </w:rPr>
      <w:t xml:space="preserve"> read through the chart and highlight things that stand out to you because: you agree, disagree, it</w:t>
    </w:r>
    <w:r>
      <w:rPr>
        <w:rFonts w:ascii="Candara" w:hAnsi="Candara"/>
      </w:rPr>
      <w:t xml:space="preserve"> i</w:t>
    </w:r>
    <w:r w:rsidRPr="00622638">
      <w:rPr>
        <w:rFonts w:ascii="Candara" w:hAnsi="Candara"/>
      </w:rPr>
      <w:t>s interesting, it</w:t>
    </w:r>
    <w:r>
      <w:rPr>
        <w:rFonts w:ascii="Candara" w:hAnsi="Candara"/>
      </w:rPr>
      <w:t xml:space="preserve"> i</w:t>
    </w:r>
    <w:r w:rsidRPr="00622638">
      <w:rPr>
        <w:rFonts w:ascii="Candara" w:hAnsi="Candara"/>
      </w:rPr>
      <w:t xml:space="preserve">s debatable, etc. </w:t>
    </w:r>
  </w:p>
  <w:p w:rsidR="00622638" w:rsidRDefault="00622638" w:rsidP="00622638">
    <w:pPr>
      <w:pStyle w:val="Header"/>
      <w:rPr>
        <w:rFonts w:ascii="Candara" w:hAnsi="Candara"/>
      </w:rPr>
    </w:pPr>
  </w:p>
  <w:p w:rsidR="00622638" w:rsidRPr="00622638" w:rsidRDefault="00622638" w:rsidP="00622638">
    <w:pPr>
      <w:pStyle w:val="Header"/>
      <w:rPr>
        <w:rFonts w:ascii="Candara" w:hAnsi="Candara"/>
      </w:rPr>
    </w:pPr>
    <w:r w:rsidRPr="00622638">
      <w:rPr>
        <w:rFonts w:ascii="Candara" w:hAnsi="Candara"/>
      </w:rPr>
      <w:t>Be ready to pick something and write about it in your writer’s notebook as well.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8"/>
    <w:rsid w:val="00056E0B"/>
    <w:rsid w:val="000A3FFD"/>
    <w:rsid w:val="004C7CF3"/>
    <w:rsid w:val="00622638"/>
    <w:rsid w:val="007B2EE7"/>
    <w:rsid w:val="00924788"/>
    <w:rsid w:val="00943314"/>
    <w:rsid w:val="00B309AD"/>
    <w:rsid w:val="00D60B4C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7EC9-ACA5-4AF2-8517-EC08F93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638"/>
  </w:style>
  <w:style w:type="paragraph" w:styleId="Footer">
    <w:name w:val="footer"/>
    <w:basedOn w:val="Normal"/>
    <w:link w:val="FooterChar"/>
    <w:uiPriority w:val="99"/>
    <w:semiHidden/>
    <w:unhideWhenUsed/>
    <w:rsid w:val="0062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638"/>
  </w:style>
  <w:style w:type="paragraph" w:styleId="BalloonText">
    <w:name w:val="Balloon Text"/>
    <w:basedOn w:val="Normal"/>
    <w:link w:val="BalloonTextChar"/>
    <w:uiPriority w:val="99"/>
    <w:semiHidden/>
    <w:unhideWhenUsed/>
    <w:rsid w:val="00D6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2013-09-17T12:03:00Z</cp:lastPrinted>
  <dcterms:created xsi:type="dcterms:W3CDTF">2015-02-03T17:22:00Z</dcterms:created>
  <dcterms:modified xsi:type="dcterms:W3CDTF">2015-02-03T17:22:00Z</dcterms:modified>
</cp:coreProperties>
</file>